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9B" w:rsidRDefault="00C7269B" w:rsidP="00CD3E51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C7269B" w:rsidRDefault="00C7269B" w:rsidP="00C7269B">
      <w:pPr>
        <w:spacing w:after="0"/>
        <w:ind w:left="-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 на участие в спортивной программе «Мама в спорте»</w:t>
      </w:r>
    </w:p>
    <w:p w:rsidR="00C7269B" w:rsidRDefault="00C7269B" w:rsidP="00C7269B">
      <w:pPr>
        <w:spacing w:after="0"/>
        <w:ind w:left="-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099"/>
        <w:gridCol w:w="4530"/>
      </w:tblGrid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ФИО участницы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СНИЛС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регистрации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Серия и номер паспорта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(учреждение), которое представляет участница (при наличии)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44DD0" w:rsidTr="00C7269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0" w:rsidRDefault="00D44DD0" w:rsidP="00D44DD0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7269B" w:rsidRDefault="00C7269B" w:rsidP="00C7269B">
      <w:pPr>
        <w:spacing w:after="0"/>
        <w:ind w:left="-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269B" w:rsidRDefault="00C7269B" w:rsidP="00C7269B">
      <w:pPr>
        <w:spacing w:after="0"/>
        <w:ind w:left="-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Подавая заявку на участие, я соглашаюсь на обработку моих персональных данных МБУ «Подростково-молодёжным центром «Ровесник», в соответствии с требованиями статьи 9 федерального закона от 27.07. 2006 № 152 ФЗ «О персональных данных»</w:t>
      </w:r>
    </w:p>
    <w:p w:rsidR="00C7269B" w:rsidRDefault="00C7269B" w:rsidP="00C7269B">
      <w:pPr>
        <w:spacing w:after="0"/>
        <w:ind w:left="-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269B" w:rsidRDefault="00C7269B" w:rsidP="00C7269B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                   _______________                 ________________</w:t>
      </w:r>
    </w:p>
    <w:p w:rsidR="00C7269B" w:rsidRDefault="00C7269B" w:rsidP="00C7269B">
      <w:pPr>
        <w:tabs>
          <w:tab w:val="left" w:pos="3888"/>
          <w:tab w:val="left" w:pos="6912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</w:rPr>
        <w:t>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(подпись участницы)</w:t>
      </w:r>
      <w:r>
        <w:rPr>
          <w:rFonts w:ascii="Liberation Serif" w:hAnsi="Liberation Serif" w:cs="Liberation Serif"/>
        </w:rPr>
        <w:tab/>
        <w:t>(расшифровка)</w:t>
      </w:r>
    </w:p>
    <w:p w:rsidR="000C4A73" w:rsidRDefault="000C4A73"/>
    <w:p w:rsidR="00F56E5B" w:rsidRDefault="00F56E5B"/>
    <w:p w:rsidR="00F56E5B" w:rsidRDefault="00F56E5B"/>
    <w:p w:rsidR="00F56E5B" w:rsidRPr="00672EB9" w:rsidRDefault="00F56E5B" w:rsidP="00F56E5B">
      <w:pPr>
        <w:ind w:left="-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EB9">
        <w:rPr>
          <w:rFonts w:ascii="Liberation Serif" w:hAnsi="Liberation Serif" w:cs="Liberation Serif"/>
          <w:b/>
          <w:sz w:val="28"/>
          <w:szCs w:val="28"/>
        </w:rPr>
        <w:t xml:space="preserve">ВНИМАНИЕ! </w:t>
      </w:r>
      <w:r w:rsidRPr="00A71038">
        <w:rPr>
          <w:rFonts w:ascii="Liberation Serif" w:hAnsi="Liberation Serif" w:cs="Liberation Serif"/>
          <w:sz w:val="28"/>
          <w:szCs w:val="28"/>
        </w:rPr>
        <w:t xml:space="preserve">Статья и фотографии с мероприятия будут размещены на странице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A71038">
        <w:rPr>
          <w:rFonts w:ascii="Liberation Serif" w:hAnsi="Liberation Serif" w:cs="Liberation Serif"/>
          <w:sz w:val="28"/>
          <w:szCs w:val="28"/>
        </w:rPr>
        <w:t xml:space="preserve">подростково-молодежного центра «Ровесник» в ВК </w:t>
      </w:r>
      <w:hyperlink r:id="rId4" w:history="1">
        <w:r w:rsidRPr="00152FD5">
          <w:rPr>
            <w:rStyle w:val="a4"/>
            <w:rFonts w:ascii="Liberation Serif" w:hAnsi="Liberation Serif" w:cs="Liberation Serif"/>
            <w:sz w:val="28"/>
            <w:szCs w:val="28"/>
          </w:rPr>
          <w:t>https://vk.com/pmckt</w:t>
        </w:r>
      </w:hyperlink>
    </w:p>
    <w:p w:rsidR="00F56E5B" w:rsidRDefault="00F56E5B" w:rsidP="00F56E5B">
      <w:pPr>
        <w:ind w:left="-284"/>
      </w:pPr>
    </w:p>
    <w:sectPr w:rsidR="00F56E5B" w:rsidSect="004E13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72"/>
    <w:rsid w:val="000C4A73"/>
    <w:rsid w:val="00374A72"/>
    <w:rsid w:val="004E138A"/>
    <w:rsid w:val="00C7269B"/>
    <w:rsid w:val="00CD3E51"/>
    <w:rsid w:val="00D44DD0"/>
    <w:rsid w:val="00F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B19F"/>
  <w15:chartTrackingRefBased/>
  <w15:docId w15:val="{7E7BAA49-5CBA-4756-B221-3289D87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mc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2023-11-07T06:17:00Z</dcterms:created>
  <dcterms:modified xsi:type="dcterms:W3CDTF">2023-11-07T09:21:00Z</dcterms:modified>
</cp:coreProperties>
</file>